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F38" w:rsidRDefault="00052F38" w:rsidP="00724424">
      <w:pPr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:rsidR="00052F38" w:rsidRDefault="00052F38" w:rsidP="00724424">
      <w:pPr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:rsidR="00F13AA7" w:rsidRPr="00052F38" w:rsidRDefault="00F13AA7" w:rsidP="00724424">
      <w:pPr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52F38">
        <w:rPr>
          <w:rFonts w:ascii="Times New Roman" w:hAnsi="Times New Roman" w:cs="Times New Roman"/>
          <w:i/>
          <w:sz w:val="24"/>
          <w:szCs w:val="24"/>
          <w:lang w:val="ro-RO"/>
        </w:rPr>
        <w:t xml:space="preserve"> Proiect</w:t>
      </w:r>
    </w:p>
    <w:p w:rsidR="00F13AA7" w:rsidRPr="00052F38" w:rsidRDefault="00F13AA7" w:rsidP="0072442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52F38">
        <w:rPr>
          <w:rFonts w:ascii="Times New Roman" w:hAnsi="Times New Roman" w:cs="Times New Roman"/>
          <w:b/>
          <w:sz w:val="24"/>
          <w:szCs w:val="24"/>
          <w:lang w:val="ro-RO"/>
        </w:rPr>
        <w:t>CONSILIUL RAIONAL UNGHENI</w:t>
      </w:r>
    </w:p>
    <w:p w:rsidR="00F13AA7" w:rsidRPr="00052F38" w:rsidRDefault="00F13AA7" w:rsidP="0072442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52F38">
        <w:rPr>
          <w:rFonts w:ascii="Times New Roman" w:hAnsi="Times New Roman" w:cs="Times New Roman"/>
          <w:b/>
          <w:sz w:val="24"/>
          <w:szCs w:val="24"/>
          <w:lang w:val="ro-RO"/>
        </w:rPr>
        <w:t>DECIZIE</w:t>
      </w:r>
    </w:p>
    <w:p w:rsidR="00052F38" w:rsidRDefault="00F13AA7" w:rsidP="00052F38">
      <w:pPr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052F38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Nr._________                                                       </w:t>
      </w:r>
      <w:r w:rsidR="00052F38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                          </w:t>
      </w:r>
      <w:r w:rsidRPr="00052F38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         </w:t>
      </w:r>
      <w:r w:rsidR="00052F38" w:rsidRPr="00052F38">
        <w:rPr>
          <w:rFonts w:ascii="Times New Roman" w:hAnsi="Times New Roman" w:cs="Times New Roman"/>
          <w:b/>
          <w:i/>
          <w:sz w:val="24"/>
          <w:szCs w:val="24"/>
          <w:lang w:val="ro-RO"/>
        </w:rPr>
        <w:t>din_____________2024</w:t>
      </w:r>
    </w:p>
    <w:p w:rsidR="00052F38" w:rsidRDefault="00052F38" w:rsidP="00052F38">
      <w:pPr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:rsidR="007B3FD1" w:rsidRPr="00052F38" w:rsidRDefault="00F13AA7" w:rsidP="00052F38">
      <w:pPr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052F38">
        <w:rPr>
          <w:rFonts w:ascii="Times New Roman" w:hAnsi="Times New Roman" w:cs="Times New Roman"/>
          <w:i/>
          <w:sz w:val="24"/>
          <w:szCs w:val="24"/>
          <w:lang w:val="ro-RO"/>
        </w:rPr>
        <w:t>Cu privire</w:t>
      </w:r>
      <w:r w:rsidR="0036090E" w:rsidRPr="00052F38">
        <w:rPr>
          <w:rFonts w:ascii="Times New Roman" w:hAnsi="Times New Roman" w:cs="Times New Roman"/>
          <w:i/>
          <w:sz w:val="24"/>
          <w:szCs w:val="24"/>
          <w:lang w:val="ro-RO"/>
        </w:rPr>
        <w:t xml:space="preserve"> la </w:t>
      </w:r>
      <w:r w:rsidR="00EC3C46" w:rsidRPr="00052F38">
        <w:rPr>
          <w:rFonts w:ascii="Times New Roman" w:hAnsi="Times New Roman" w:cs="Times New Roman"/>
          <w:i/>
          <w:sz w:val="24"/>
          <w:szCs w:val="24"/>
          <w:lang w:val="ro-RO"/>
        </w:rPr>
        <w:t>schimbarea denumirii</w:t>
      </w:r>
      <w:r w:rsidR="00C63F39" w:rsidRPr="00052F38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r w:rsidR="00FE5D3F" w:rsidRPr="00052F38">
        <w:rPr>
          <w:rFonts w:ascii="Times New Roman" w:hAnsi="Times New Roman" w:cs="Times New Roman"/>
          <w:i/>
          <w:sz w:val="24"/>
          <w:szCs w:val="24"/>
          <w:lang w:val="ro-RO"/>
        </w:rPr>
        <w:t>instituției publice</w:t>
      </w:r>
    </w:p>
    <w:p w:rsidR="00755FFD" w:rsidRPr="00052F38" w:rsidRDefault="00755FFD" w:rsidP="0072442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:rsidR="00F13AA7" w:rsidRPr="00052F38" w:rsidRDefault="00F13AA7" w:rsidP="0072442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     În t</w:t>
      </w:r>
      <w:r w:rsidR="000B15DC" w:rsidRPr="00052F38">
        <w:rPr>
          <w:rFonts w:ascii="Times New Roman" w:hAnsi="Times New Roman" w:cs="Times New Roman"/>
          <w:sz w:val="24"/>
          <w:szCs w:val="24"/>
          <w:lang w:val="ro-RO"/>
        </w:rPr>
        <w:t>emeiul art. 15 alin. 1) lit. f), art. 21 alin.1)</w:t>
      </w:r>
      <w:r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, art. 141 alin.1) lit. j) din Codul educației al Republicii Moldova;  </w:t>
      </w:r>
    </w:p>
    <w:p w:rsidR="00F13AA7" w:rsidRPr="00052F38" w:rsidRDefault="00F13AA7" w:rsidP="0072442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art. </w:t>
      </w:r>
      <w:r w:rsidR="00752C96" w:rsidRPr="00052F38">
        <w:rPr>
          <w:rFonts w:ascii="Times New Roman" w:hAnsi="Times New Roman" w:cs="Times New Roman"/>
          <w:sz w:val="24"/>
          <w:szCs w:val="24"/>
          <w:lang w:val="ro-RO"/>
        </w:rPr>
        <w:t>1</w:t>
      </w:r>
      <w:r w:rsidR="0073169A" w:rsidRPr="00052F38">
        <w:rPr>
          <w:rFonts w:ascii="Times New Roman" w:hAnsi="Times New Roman" w:cs="Times New Roman"/>
          <w:sz w:val="24"/>
          <w:szCs w:val="24"/>
          <w:lang w:val="ro-RO"/>
        </w:rPr>
        <w:t>82</w:t>
      </w:r>
      <w:r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din Codul civil al Republicii Moldova;  </w:t>
      </w:r>
    </w:p>
    <w:p w:rsidR="000B15DC" w:rsidRPr="00052F38" w:rsidRDefault="00F13AA7" w:rsidP="0072442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art. </w:t>
      </w:r>
      <w:r w:rsidR="00C63F39" w:rsidRPr="00052F38">
        <w:rPr>
          <w:rFonts w:ascii="Times New Roman" w:hAnsi="Times New Roman" w:cs="Times New Roman"/>
          <w:sz w:val="24"/>
          <w:szCs w:val="24"/>
          <w:lang w:val="ro-RO"/>
        </w:rPr>
        <w:t>74 alin. 1), alin. 3)</w:t>
      </w:r>
      <w:r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din Codul Muncii al Republicii Moldova;                                                                                            </w:t>
      </w:r>
      <w:r w:rsidR="00621DE3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</w:t>
      </w:r>
      <w:r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art.43 alin.1) </w:t>
      </w:r>
      <w:proofErr w:type="spellStart"/>
      <w:r w:rsidRPr="00052F38">
        <w:rPr>
          <w:rFonts w:ascii="Times New Roman" w:hAnsi="Times New Roman" w:cs="Times New Roman"/>
          <w:sz w:val="24"/>
          <w:szCs w:val="24"/>
          <w:lang w:val="ro-RO"/>
        </w:rPr>
        <w:t>lit.</w:t>
      </w:r>
      <w:r w:rsidR="001025D4" w:rsidRPr="00052F38">
        <w:rPr>
          <w:rFonts w:ascii="Times New Roman" w:hAnsi="Times New Roman" w:cs="Times New Roman"/>
          <w:sz w:val="24"/>
          <w:szCs w:val="24"/>
          <w:lang w:val="ro-RO"/>
        </w:rPr>
        <w:t>lit</w:t>
      </w:r>
      <w:proofErr w:type="spellEnd"/>
      <w:r w:rsidR="001025D4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996114" w:rsidRPr="00052F38">
        <w:rPr>
          <w:rFonts w:ascii="Times New Roman" w:hAnsi="Times New Roman" w:cs="Times New Roman"/>
          <w:sz w:val="24"/>
          <w:szCs w:val="24"/>
          <w:lang w:val="ro-RO"/>
        </w:rPr>
        <w:t>q</w:t>
      </w:r>
      <w:r w:rsidR="00C63F39" w:rsidRPr="00052F38">
        <w:rPr>
          <w:rFonts w:ascii="Times New Roman" w:hAnsi="Times New Roman" w:cs="Times New Roman"/>
          <w:sz w:val="24"/>
          <w:szCs w:val="24"/>
          <w:lang w:val="ro-RO"/>
        </w:rPr>
        <w:t>-r</w:t>
      </w:r>
      <w:r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), alin. 2) </w:t>
      </w:r>
      <w:r w:rsidR="008A6405" w:rsidRPr="00052F38">
        <w:rPr>
          <w:rFonts w:ascii="Times New Roman" w:hAnsi="Times New Roman" w:cs="Times New Roman"/>
          <w:sz w:val="24"/>
          <w:szCs w:val="24"/>
          <w:lang w:val="ro-RO"/>
        </w:rPr>
        <w:t>din</w:t>
      </w:r>
      <w:r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Leg</w:t>
      </w:r>
      <w:r w:rsidR="008A6405" w:rsidRPr="00052F38">
        <w:rPr>
          <w:rFonts w:ascii="Times New Roman" w:hAnsi="Times New Roman" w:cs="Times New Roman"/>
          <w:sz w:val="24"/>
          <w:szCs w:val="24"/>
          <w:lang w:val="ro-RO"/>
        </w:rPr>
        <w:t>ea</w:t>
      </w:r>
      <w:r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privind administraț</w:t>
      </w:r>
      <w:r w:rsidR="001025D4" w:rsidRPr="00052F38">
        <w:rPr>
          <w:rFonts w:ascii="Times New Roman" w:hAnsi="Times New Roman" w:cs="Times New Roman"/>
          <w:sz w:val="24"/>
          <w:szCs w:val="24"/>
          <w:lang w:val="ro-RO"/>
        </w:rPr>
        <w:t>ia publică locală Nr. 436/</w:t>
      </w:r>
      <w:r w:rsidRPr="00052F38">
        <w:rPr>
          <w:rFonts w:ascii="Times New Roman" w:hAnsi="Times New Roman" w:cs="Times New Roman"/>
          <w:sz w:val="24"/>
          <w:szCs w:val="24"/>
          <w:lang w:val="ro-RO"/>
        </w:rPr>
        <w:t>2006;</w:t>
      </w:r>
      <w:r w:rsidR="000B15DC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</w:t>
      </w:r>
      <w:r w:rsidR="001025D4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           </w:t>
      </w:r>
      <w:r w:rsidR="00621DE3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B15DC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Legii </w:t>
      </w:r>
      <w:proofErr w:type="spellStart"/>
      <w:r w:rsidR="000B15DC" w:rsidRPr="00052F3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>privind</w:t>
      </w:r>
      <w:proofErr w:type="spellEnd"/>
      <w:r w:rsidR="000B15DC" w:rsidRPr="00052F3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 xml:space="preserve"> </w:t>
      </w:r>
      <w:proofErr w:type="spellStart"/>
      <w:r w:rsidR="000B15DC" w:rsidRPr="00052F3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>înregistrarea</w:t>
      </w:r>
      <w:proofErr w:type="spellEnd"/>
      <w:r w:rsidR="000B15DC" w:rsidRPr="00052F3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 xml:space="preserve"> de stat a </w:t>
      </w:r>
      <w:proofErr w:type="spellStart"/>
      <w:r w:rsidR="000B15DC" w:rsidRPr="00052F3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>persoanelor</w:t>
      </w:r>
      <w:proofErr w:type="spellEnd"/>
      <w:r w:rsidR="000B15DC" w:rsidRPr="00052F3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 xml:space="preserve"> </w:t>
      </w:r>
      <w:proofErr w:type="spellStart"/>
      <w:r w:rsidR="000B15DC" w:rsidRPr="00052F3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>juridice</w:t>
      </w:r>
      <w:proofErr w:type="spellEnd"/>
      <w:r w:rsidR="000B15DC" w:rsidRPr="00052F3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> </w:t>
      </w:r>
      <w:proofErr w:type="spellStart"/>
      <w:r w:rsidR="000B15DC" w:rsidRPr="00052F3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>şi</w:t>
      </w:r>
      <w:proofErr w:type="spellEnd"/>
      <w:r w:rsidR="000B15DC" w:rsidRPr="00052F3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 xml:space="preserve"> a </w:t>
      </w:r>
      <w:proofErr w:type="spellStart"/>
      <w:r w:rsidR="000B15DC" w:rsidRPr="00052F3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>întreprinzătorilor</w:t>
      </w:r>
      <w:proofErr w:type="spellEnd"/>
      <w:r w:rsidR="000B15DC" w:rsidRPr="00052F3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 xml:space="preserve"> </w:t>
      </w:r>
      <w:proofErr w:type="spellStart"/>
      <w:r w:rsidR="000B15DC" w:rsidRPr="00052F3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>individuali</w:t>
      </w:r>
      <w:proofErr w:type="spellEnd"/>
      <w:r w:rsidR="000B15DC" w:rsidRPr="00052F38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Nr. 220/2007;</w:t>
      </w:r>
    </w:p>
    <w:p w:rsidR="00AF70C2" w:rsidRPr="00052F38" w:rsidRDefault="005710E1" w:rsidP="0072442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052F3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>Hot</w:t>
      </w:r>
      <w:proofErr w:type="spellStart"/>
      <w:r w:rsidRPr="00052F3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ro-RO" w:eastAsia="ru-RU"/>
        </w:rPr>
        <w:t>ărîr</w:t>
      </w:r>
      <w:r w:rsidR="00996114" w:rsidRPr="00052F3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ro-RO" w:eastAsia="ru-RU"/>
        </w:rPr>
        <w:t>ii</w:t>
      </w:r>
      <w:proofErr w:type="spellEnd"/>
      <w:r w:rsidRPr="00052F3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ro-RO" w:eastAsia="ru-RU"/>
        </w:rPr>
        <w:t xml:space="preserve"> Guvernului</w:t>
      </w:r>
      <w:proofErr w:type="gramStart"/>
      <w:r w:rsidRPr="00052F38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  </w:t>
      </w:r>
      <w:proofErr w:type="spellStart"/>
      <w:r w:rsidRPr="00052F3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>privind</w:t>
      </w:r>
      <w:proofErr w:type="spellEnd"/>
      <w:proofErr w:type="gramEnd"/>
      <w:r w:rsidRPr="00052F3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 xml:space="preserve"> </w:t>
      </w:r>
      <w:proofErr w:type="spellStart"/>
      <w:r w:rsidRPr="00052F3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>finanţarea</w:t>
      </w:r>
      <w:proofErr w:type="spellEnd"/>
      <w:r w:rsidRPr="00052F3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 xml:space="preserve"> </w:t>
      </w:r>
      <w:proofErr w:type="spellStart"/>
      <w:r w:rsidRPr="00052F3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>în</w:t>
      </w:r>
      <w:proofErr w:type="spellEnd"/>
      <w:r w:rsidRPr="00052F3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 xml:space="preserve"> </w:t>
      </w:r>
      <w:proofErr w:type="spellStart"/>
      <w:r w:rsidRPr="00052F3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>bază</w:t>
      </w:r>
      <w:proofErr w:type="spellEnd"/>
      <w:r w:rsidRPr="00052F3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 xml:space="preserve"> de cost standard per </w:t>
      </w:r>
      <w:proofErr w:type="spellStart"/>
      <w:r w:rsidRPr="00052F3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>elev</w:t>
      </w:r>
      <w:proofErr w:type="spellEnd"/>
      <w:r w:rsidRPr="00052F3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 xml:space="preserve"> a </w:t>
      </w:r>
      <w:proofErr w:type="spellStart"/>
      <w:r w:rsidRPr="00052F3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>instituţiilor</w:t>
      </w:r>
      <w:proofErr w:type="spellEnd"/>
      <w:r w:rsidRPr="00052F3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 xml:space="preserve"> de </w:t>
      </w:r>
      <w:proofErr w:type="spellStart"/>
      <w:r w:rsidRPr="00052F3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>învăţămînt</w:t>
      </w:r>
      <w:proofErr w:type="spellEnd"/>
      <w:r w:rsidRPr="00052F3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 xml:space="preserve"> </w:t>
      </w:r>
      <w:proofErr w:type="spellStart"/>
      <w:r w:rsidRPr="00052F3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>primar</w:t>
      </w:r>
      <w:proofErr w:type="spellEnd"/>
      <w:r w:rsidRPr="00052F3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 xml:space="preserve"> </w:t>
      </w:r>
      <w:proofErr w:type="spellStart"/>
      <w:r w:rsidRPr="00052F3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>şi</w:t>
      </w:r>
      <w:proofErr w:type="spellEnd"/>
      <w:r w:rsidRPr="00052F3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 xml:space="preserve"> </w:t>
      </w:r>
      <w:proofErr w:type="spellStart"/>
      <w:r w:rsidRPr="00052F3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>secundar</w:t>
      </w:r>
      <w:proofErr w:type="spellEnd"/>
      <w:r w:rsidRPr="00052F3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 xml:space="preserve"> general din </w:t>
      </w:r>
      <w:proofErr w:type="spellStart"/>
      <w:r w:rsidRPr="00052F3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>subordinea</w:t>
      </w:r>
      <w:proofErr w:type="spellEnd"/>
      <w:r w:rsidRPr="00052F3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 xml:space="preserve"> </w:t>
      </w:r>
      <w:proofErr w:type="spellStart"/>
      <w:r w:rsidRPr="00052F3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>autorităţilor</w:t>
      </w:r>
      <w:proofErr w:type="spellEnd"/>
      <w:r w:rsidRPr="00052F3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 xml:space="preserve"> </w:t>
      </w:r>
      <w:proofErr w:type="spellStart"/>
      <w:r w:rsidRPr="00052F3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>publice</w:t>
      </w:r>
      <w:proofErr w:type="spellEnd"/>
      <w:r w:rsidRPr="00052F3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 xml:space="preserve"> locale de </w:t>
      </w:r>
      <w:proofErr w:type="spellStart"/>
      <w:r w:rsidRPr="00052F3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>nivelul</w:t>
      </w:r>
      <w:proofErr w:type="spellEnd"/>
      <w:r w:rsidRPr="00052F3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 xml:space="preserve"> al </w:t>
      </w:r>
      <w:proofErr w:type="spellStart"/>
      <w:r w:rsidRPr="00052F3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>doilea</w:t>
      </w:r>
      <w:proofErr w:type="spellEnd"/>
      <w:r w:rsidRPr="00052F3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 xml:space="preserve"> </w:t>
      </w:r>
      <w:r w:rsidRPr="00052F38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Nr. 868</w:t>
      </w:r>
      <w:r w:rsidR="004A113F" w:rsidRPr="00052F38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/</w:t>
      </w:r>
      <w:r w:rsidRPr="00052F38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2014;      </w:t>
      </w:r>
    </w:p>
    <w:p w:rsidR="00367507" w:rsidRPr="00052F38" w:rsidRDefault="00AF70C2" w:rsidP="0072442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proofErr w:type="spellStart"/>
      <w:r w:rsidRPr="00052F38">
        <w:rPr>
          <w:rFonts w:ascii="Times New Roman" w:hAnsi="Times New Roman" w:cs="Times New Roman"/>
          <w:sz w:val="24"/>
          <w:szCs w:val="24"/>
          <w:lang w:val="en-US"/>
        </w:rPr>
        <w:t>Regulamentului</w:t>
      </w:r>
      <w:proofErr w:type="spellEnd"/>
      <w:r w:rsidRPr="00052F38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052F38">
        <w:rPr>
          <w:rFonts w:ascii="Times New Roman" w:hAnsi="Times New Roman" w:cs="Times New Roman"/>
          <w:sz w:val="24"/>
          <w:szCs w:val="24"/>
          <w:lang w:val="en-US"/>
        </w:rPr>
        <w:t>privire</w:t>
      </w:r>
      <w:proofErr w:type="spellEnd"/>
      <w:r w:rsidRPr="00052F38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052F38">
        <w:rPr>
          <w:rFonts w:ascii="Times New Roman" w:hAnsi="Times New Roman" w:cs="Times New Roman"/>
          <w:sz w:val="24"/>
          <w:szCs w:val="24"/>
          <w:lang w:val="en-US"/>
        </w:rPr>
        <w:t>modul</w:t>
      </w:r>
      <w:proofErr w:type="spellEnd"/>
      <w:r w:rsidRPr="00052F3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052F38">
        <w:rPr>
          <w:rFonts w:ascii="Times New Roman" w:hAnsi="Times New Roman" w:cs="Times New Roman"/>
          <w:sz w:val="24"/>
          <w:szCs w:val="24"/>
          <w:lang w:val="en-US"/>
        </w:rPr>
        <w:t>transmitere</w:t>
      </w:r>
      <w:proofErr w:type="spellEnd"/>
      <w:r w:rsidRPr="00052F3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052F38">
        <w:rPr>
          <w:rFonts w:ascii="Times New Roman" w:hAnsi="Times New Roman" w:cs="Times New Roman"/>
          <w:sz w:val="24"/>
          <w:szCs w:val="24"/>
          <w:lang w:val="en-US"/>
        </w:rPr>
        <w:t>bunurilor</w:t>
      </w:r>
      <w:proofErr w:type="spellEnd"/>
      <w:r w:rsidRPr="00052F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2F38">
        <w:rPr>
          <w:rFonts w:ascii="Times New Roman" w:hAnsi="Times New Roman" w:cs="Times New Roman"/>
          <w:sz w:val="24"/>
          <w:szCs w:val="24"/>
          <w:lang w:val="en-US"/>
        </w:rPr>
        <w:t>proprietate</w:t>
      </w:r>
      <w:proofErr w:type="spellEnd"/>
      <w:r w:rsidRPr="00052F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2F38">
        <w:rPr>
          <w:rFonts w:ascii="Times New Roman" w:hAnsi="Times New Roman" w:cs="Times New Roman"/>
          <w:sz w:val="24"/>
          <w:szCs w:val="24"/>
          <w:lang w:val="en-US"/>
        </w:rPr>
        <w:t>publică</w:t>
      </w:r>
      <w:proofErr w:type="spellEnd"/>
      <w:r w:rsidRPr="00052F3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52F38">
        <w:rPr>
          <w:rFonts w:ascii="Times New Roman" w:hAnsi="Times New Roman" w:cs="Times New Roman"/>
          <w:sz w:val="24"/>
          <w:szCs w:val="24"/>
          <w:lang w:val="en-US"/>
        </w:rPr>
        <w:t>ap</w:t>
      </w:r>
      <w:r w:rsidR="00052F38" w:rsidRPr="00052F38">
        <w:rPr>
          <w:rFonts w:ascii="Times New Roman" w:hAnsi="Times New Roman" w:cs="Times New Roman"/>
          <w:sz w:val="24"/>
          <w:szCs w:val="24"/>
          <w:lang w:val="en-US"/>
        </w:rPr>
        <w:t>robat</w:t>
      </w:r>
      <w:proofErr w:type="spellEnd"/>
      <w:r w:rsidR="00052F38" w:rsidRPr="00052F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52F38" w:rsidRPr="00052F38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="00052F38" w:rsidRPr="00052F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52F38" w:rsidRPr="00052F38">
        <w:rPr>
          <w:rFonts w:ascii="Times New Roman" w:hAnsi="Times New Roman" w:cs="Times New Roman"/>
          <w:sz w:val="24"/>
          <w:szCs w:val="24"/>
          <w:lang w:val="en-US"/>
        </w:rPr>
        <w:t>Hotărîrea</w:t>
      </w:r>
      <w:proofErr w:type="spellEnd"/>
      <w:r w:rsidR="00052F38" w:rsidRPr="00052F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52F38" w:rsidRPr="00052F38">
        <w:rPr>
          <w:rFonts w:ascii="Times New Roman" w:hAnsi="Times New Roman" w:cs="Times New Roman"/>
          <w:sz w:val="24"/>
          <w:szCs w:val="24"/>
          <w:lang w:val="en-US"/>
        </w:rPr>
        <w:t>Guvernului</w:t>
      </w:r>
      <w:proofErr w:type="spellEnd"/>
      <w:r w:rsidR="00052F38" w:rsidRPr="00052F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96114" w:rsidRPr="00052F38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052F38">
        <w:rPr>
          <w:rFonts w:ascii="Times New Roman" w:hAnsi="Times New Roman" w:cs="Times New Roman"/>
          <w:sz w:val="24"/>
          <w:szCs w:val="24"/>
          <w:lang w:val="ro-RO"/>
        </w:rPr>
        <w:t>N</w:t>
      </w:r>
      <w:r w:rsidR="001025D4" w:rsidRPr="00052F38">
        <w:rPr>
          <w:rFonts w:ascii="Times New Roman" w:hAnsi="Times New Roman" w:cs="Times New Roman"/>
          <w:sz w:val="24"/>
          <w:szCs w:val="24"/>
          <w:lang w:val="en-US"/>
        </w:rPr>
        <w:t>r. 901/</w:t>
      </w:r>
      <w:r w:rsidRPr="00052F38">
        <w:rPr>
          <w:rFonts w:ascii="Times New Roman" w:hAnsi="Times New Roman" w:cs="Times New Roman"/>
          <w:sz w:val="24"/>
          <w:szCs w:val="24"/>
          <w:lang w:val="en-US"/>
        </w:rPr>
        <w:t>2015;</w:t>
      </w:r>
      <w:r w:rsidR="005710E1" w:rsidRPr="00052F38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       </w:t>
      </w:r>
    </w:p>
    <w:p w:rsidR="00D75704" w:rsidRPr="00052F38" w:rsidRDefault="00A70DA7" w:rsidP="0072442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proofErr w:type="spellStart"/>
      <w:proofErr w:type="gramStart"/>
      <w:r w:rsidRPr="00052F38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acordului</w:t>
      </w:r>
      <w:proofErr w:type="spellEnd"/>
      <w:proofErr w:type="gramEnd"/>
      <w:r w:rsidRPr="00052F38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proofErr w:type="spellStart"/>
      <w:r w:rsidR="00755FFD" w:rsidRPr="00052F38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Consiliului</w:t>
      </w:r>
      <w:proofErr w:type="spellEnd"/>
      <w:r w:rsidR="00755FFD" w:rsidRPr="00052F38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proofErr w:type="spellStart"/>
      <w:r w:rsidR="00724424" w:rsidRPr="00052F38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comu</w:t>
      </w:r>
      <w:r w:rsidR="00194F25" w:rsidRPr="00052F38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nal</w:t>
      </w:r>
      <w:proofErr w:type="spellEnd"/>
      <w:r w:rsidR="00194F25" w:rsidRPr="00052F38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proofErr w:type="spellStart"/>
      <w:r w:rsidR="00BA1BCE" w:rsidRPr="00052F38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Condrătești</w:t>
      </w:r>
      <w:proofErr w:type="spellEnd"/>
      <w:r w:rsidR="008900A1" w:rsidRPr="00052F38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proofErr w:type="spellStart"/>
      <w:r w:rsidR="002558BA" w:rsidRPr="00052F38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aprobat</w:t>
      </w:r>
      <w:proofErr w:type="spellEnd"/>
      <w:r w:rsidR="002558BA" w:rsidRPr="00052F38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proofErr w:type="spellStart"/>
      <w:r w:rsidR="002558BA" w:rsidRPr="00052F38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prin</w:t>
      </w:r>
      <w:proofErr w:type="spellEnd"/>
      <w:r w:rsidR="002558BA" w:rsidRPr="00052F38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proofErr w:type="spellStart"/>
      <w:r w:rsidR="002558BA" w:rsidRPr="00052F38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Decizi</w:t>
      </w:r>
      <w:r w:rsidR="00BA1BCE" w:rsidRPr="00052F38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a</w:t>
      </w:r>
      <w:proofErr w:type="spellEnd"/>
      <w:r w:rsidR="00194F25" w:rsidRPr="00052F38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Nr. </w:t>
      </w:r>
      <w:r w:rsidR="00D75704" w:rsidRPr="00052F38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4</w:t>
      </w:r>
      <w:r w:rsidR="00755FFD" w:rsidRPr="00052F38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/</w:t>
      </w:r>
      <w:r w:rsidR="00194F25" w:rsidRPr="00052F38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1</w:t>
      </w:r>
      <w:r w:rsidR="00755FFD" w:rsidRPr="00052F38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r w:rsidR="00464DC5" w:rsidRPr="00052F38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din</w:t>
      </w:r>
      <w:r w:rsidR="00D75704" w:rsidRPr="00052F38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26.04.2024;</w:t>
      </w:r>
    </w:p>
    <w:p w:rsidR="00F13AA7" w:rsidRPr="00052F38" w:rsidRDefault="00F13AA7" w:rsidP="0072442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în scopul asigurării condițiilor optime de </w:t>
      </w:r>
      <w:r w:rsidR="00987FFD" w:rsidRPr="00052F38">
        <w:rPr>
          <w:rFonts w:ascii="Times New Roman" w:hAnsi="Times New Roman" w:cs="Times New Roman"/>
          <w:sz w:val="24"/>
          <w:szCs w:val="24"/>
          <w:lang w:val="ro-RO"/>
        </w:rPr>
        <w:t>educație</w:t>
      </w:r>
      <w:r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a copiilor din localitățile raionului Ungheni,</w:t>
      </w:r>
    </w:p>
    <w:p w:rsidR="007F71B2" w:rsidRPr="00052F38" w:rsidRDefault="007F71B2" w:rsidP="00724424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</w:p>
    <w:p w:rsidR="00621DE3" w:rsidRPr="00052F38" w:rsidRDefault="00F13AA7" w:rsidP="00D755F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052F38">
        <w:rPr>
          <w:rFonts w:ascii="Times New Roman" w:hAnsi="Times New Roman" w:cs="Times New Roman"/>
          <w:sz w:val="24"/>
          <w:szCs w:val="24"/>
          <w:lang w:val="ro-RO"/>
        </w:rPr>
        <w:t>Consiliul raional Ungheni</w:t>
      </w:r>
    </w:p>
    <w:p w:rsidR="00D755F4" w:rsidRPr="00052F38" w:rsidRDefault="00F13AA7" w:rsidP="00D757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52F38">
        <w:rPr>
          <w:rFonts w:ascii="Times New Roman" w:hAnsi="Times New Roman" w:cs="Times New Roman"/>
          <w:b/>
          <w:sz w:val="24"/>
          <w:szCs w:val="24"/>
          <w:lang w:val="ro-RO"/>
        </w:rPr>
        <w:t>DECIDE:</w:t>
      </w:r>
    </w:p>
    <w:p w:rsidR="00F13AA7" w:rsidRPr="00052F38" w:rsidRDefault="00F13AA7" w:rsidP="0072442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1. Se ia act de </w:t>
      </w:r>
      <w:r w:rsidR="002558BA" w:rsidRPr="00052F38">
        <w:rPr>
          <w:rFonts w:ascii="Times New Roman" w:hAnsi="Times New Roman" w:cs="Times New Roman"/>
          <w:sz w:val="24"/>
          <w:szCs w:val="24"/>
          <w:lang w:val="ro-RO"/>
        </w:rPr>
        <w:t>Decizi</w:t>
      </w:r>
      <w:r w:rsidR="00BA1BCE" w:rsidRPr="00052F38"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B470E1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470E1" w:rsidRPr="00052F38">
        <w:rPr>
          <w:rFonts w:ascii="Times New Roman" w:eastAsia="Times New Roman" w:hAnsi="Times New Roman" w:cs="Times New Roman"/>
          <w:color w:val="333333"/>
          <w:sz w:val="24"/>
          <w:szCs w:val="24"/>
          <w:lang w:val="ro-RO" w:eastAsia="ru-RU"/>
        </w:rPr>
        <w:t xml:space="preserve">Consiliului </w:t>
      </w:r>
      <w:r w:rsidR="00194F25" w:rsidRPr="00052F38">
        <w:rPr>
          <w:rFonts w:ascii="Times New Roman" w:eastAsia="Times New Roman" w:hAnsi="Times New Roman" w:cs="Times New Roman"/>
          <w:color w:val="333333"/>
          <w:sz w:val="24"/>
          <w:szCs w:val="24"/>
          <w:lang w:val="ro-RO" w:eastAsia="ru-RU"/>
        </w:rPr>
        <w:t xml:space="preserve">comunal </w:t>
      </w:r>
      <w:r w:rsidR="00BA1BCE" w:rsidRPr="00052F38">
        <w:rPr>
          <w:rFonts w:ascii="Times New Roman" w:eastAsia="Times New Roman" w:hAnsi="Times New Roman" w:cs="Times New Roman"/>
          <w:color w:val="333333"/>
          <w:sz w:val="24"/>
          <w:szCs w:val="24"/>
          <w:lang w:val="ro-RO" w:eastAsia="ru-RU"/>
        </w:rPr>
        <w:t>Condrătești</w:t>
      </w:r>
      <w:r w:rsidR="00B470E1" w:rsidRPr="00052F38">
        <w:rPr>
          <w:rFonts w:ascii="Times New Roman" w:eastAsia="Times New Roman" w:hAnsi="Times New Roman" w:cs="Times New Roman"/>
          <w:color w:val="333333"/>
          <w:sz w:val="24"/>
          <w:szCs w:val="24"/>
          <w:lang w:val="ro-RO" w:eastAsia="ru-RU"/>
        </w:rPr>
        <w:t xml:space="preserve">  Nr.</w:t>
      </w:r>
      <w:r w:rsidR="00D75704" w:rsidRPr="00052F38">
        <w:rPr>
          <w:rFonts w:ascii="Times New Roman" w:eastAsia="Times New Roman" w:hAnsi="Times New Roman" w:cs="Times New Roman"/>
          <w:color w:val="333333"/>
          <w:sz w:val="24"/>
          <w:szCs w:val="24"/>
          <w:lang w:val="ro-RO" w:eastAsia="ru-RU"/>
        </w:rPr>
        <w:t xml:space="preserve"> 4/1</w:t>
      </w:r>
      <w:r w:rsidR="00B470E1" w:rsidRPr="00052F38">
        <w:rPr>
          <w:rFonts w:ascii="Times New Roman" w:eastAsia="Times New Roman" w:hAnsi="Times New Roman" w:cs="Times New Roman"/>
          <w:color w:val="333333"/>
          <w:sz w:val="24"/>
          <w:szCs w:val="24"/>
          <w:lang w:val="ro-RO" w:eastAsia="ru-RU"/>
        </w:rPr>
        <w:t xml:space="preserve"> </w:t>
      </w:r>
      <w:r w:rsidR="002558BA" w:rsidRPr="00052F38">
        <w:rPr>
          <w:rFonts w:ascii="Times New Roman" w:eastAsia="Times New Roman" w:hAnsi="Times New Roman" w:cs="Times New Roman"/>
          <w:color w:val="333333"/>
          <w:sz w:val="24"/>
          <w:szCs w:val="24"/>
          <w:lang w:val="ro-RO" w:eastAsia="ru-RU"/>
        </w:rPr>
        <w:t xml:space="preserve">din </w:t>
      </w:r>
      <w:r w:rsidR="00D75704" w:rsidRPr="00052F38">
        <w:rPr>
          <w:rFonts w:ascii="Times New Roman" w:eastAsia="Times New Roman" w:hAnsi="Times New Roman" w:cs="Times New Roman"/>
          <w:color w:val="333333"/>
          <w:sz w:val="24"/>
          <w:szCs w:val="24"/>
          <w:lang w:val="ro-RO" w:eastAsia="ru-RU"/>
        </w:rPr>
        <w:t>26.04.</w:t>
      </w:r>
      <w:r w:rsidR="00D755F4" w:rsidRPr="00052F38">
        <w:rPr>
          <w:rFonts w:ascii="Times New Roman" w:eastAsia="Times New Roman" w:hAnsi="Times New Roman" w:cs="Times New Roman"/>
          <w:color w:val="333333"/>
          <w:sz w:val="24"/>
          <w:szCs w:val="24"/>
          <w:lang w:val="ro-RO" w:eastAsia="ru-RU"/>
        </w:rPr>
        <w:t>2024</w:t>
      </w:r>
      <w:r w:rsidR="00755FFD" w:rsidRPr="00052F38">
        <w:rPr>
          <w:rFonts w:ascii="Times New Roman" w:eastAsia="Times New Roman" w:hAnsi="Times New Roman" w:cs="Times New Roman"/>
          <w:color w:val="333333"/>
          <w:sz w:val="24"/>
          <w:szCs w:val="24"/>
          <w:lang w:val="ro-RO" w:eastAsia="ru-RU"/>
        </w:rPr>
        <w:t xml:space="preserve"> </w:t>
      </w:r>
      <w:r w:rsidR="00B470E1" w:rsidRPr="00052F38">
        <w:rPr>
          <w:rFonts w:ascii="Times New Roman" w:eastAsia="Times New Roman" w:hAnsi="Times New Roman" w:cs="Times New Roman"/>
          <w:color w:val="333333"/>
          <w:sz w:val="24"/>
          <w:szCs w:val="24"/>
          <w:lang w:val="ro-RO" w:eastAsia="ru-RU"/>
        </w:rPr>
        <w:t xml:space="preserve">și </w:t>
      </w:r>
      <w:r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nota informativă prezentată de </w:t>
      </w:r>
      <w:r w:rsidR="00367507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către </w:t>
      </w:r>
      <w:r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Direcția </w:t>
      </w:r>
      <w:r w:rsidR="00D9240D" w:rsidRPr="00052F38">
        <w:rPr>
          <w:rFonts w:ascii="Times New Roman" w:hAnsi="Times New Roman" w:cs="Times New Roman"/>
          <w:sz w:val="24"/>
          <w:szCs w:val="24"/>
          <w:lang w:val="ro-RO"/>
        </w:rPr>
        <w:t>E</w:t>
      </w:r>
      <w:r w:rsidRPr="00052F38">
        <w:rPr>
          <w:rFonts w:ascii="Times New Roman" w:hAnsi="Times New Roman" w:cs="Times New Roman"/>
          <w:sz w:val="24"/>
          <w:szCs w:val="24"/>
          <w:lang w:val="ro-RO"/>
        </w:rPr>
        <w:t>ducație.</w:t>
      </w:r>
    </w:p>
    <w:p w:rsidR="00724424" w:rsidRPr="00052F38" w:rsidRDefault="00194F25" w:rsidP="0072442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2. Se aprobă schimbarea denumirii Instituției Publice Gimnaziul </w:t>
      </w:r>
      <w:r w:rsidR="00BA1BCE" w:rsidRPr="00052F38">
        <w:rPr>
          <w:rFonts w:ascii="Times New Roman" w:hAnsi="Times New Roman" w:cs="Times New Roman"/>
          <w:sz w:val="24"/>
          <w:szCs w:val="24"/>
          <w:lang w:val="ro-RO"/>
        </w:rPr>
        <w:t>„Pavel Buruiană”</w:t>
      </w:r>
      <w:r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7F1A9B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din satul </w:t>
      </w:r>
      <w:r w:rsidR="00BA1BCE" w:rsidRPr="00052F38">
        <w:rPr>
          <w:rFonts w:ascii="Times New Roman" w:hAnsi="Times New Roman" w:cs="Times New Roman"/>
          <w:sz w:val="24"/>
          <w:szCs w:val="24"/>
          <w:lang w:val="ro-RO"/>
        </w:rPr>
        <w:t>Condrătești,</w:t>
      </w:r>
      <w:r w:rsidR="007F1A9B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raionul Ungheni, IDNO: </w:t>
      </w:r>
      <w:r w:rsidR="00D755F4" w:rsidRPr="00052F38">
        <w:rPr>
          <w:rFonts w:ascii="Times New Roman" w:hAnsi="Times New Roman" w:cs="Times New Roman"/>
          <w:color w:val="2E323C"/>
          <w:sz w:val="24"/>
          <w:szCs w:val="24"/>
          <w:shd w:val="clear" w:color="auto" w:fill="FFFFFF"/>
          <w:lang w:val="ro-RO"/>
        </w:rPr>
        <w:t>1013620011133</w:t>
      </w:r>
      <w:r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, cu sediul în satul </w:t>
      </w:r>
      <w:r w:rsidR="00BA1BCE" w:rsidRPr="00052F38">
        <w:rPr>
          <w:rFonts w:ascii="Times New Roman" w:hAnsi="Times New Roman" w:cs="Times New Roman"/>
          <w:sz w:val="24"/>
          <w:szCs w:val="24"/>
          <w:lang w:val="ro-RO"/>
        </w:rPr>
        <w:t>Condrătești</w:t>
      </w:r>
      <w:r w:rsidRPr="00052F38">
        <w:rPr>
          <w:rFonts w:ascii="Times New Roman" w:hAnsi="Times New Roman" w:cs="Times New Roman"/>
          <w:sz w:val="24"/>
          <w:szCs w:val="24"/>
          <w:lang w:val="ro-RO"/>
        </w:rPr>
        <w:t>, raionul Ungheni,</w:t>
      </w:r>
      <w:r w:rsidR="00BA1BCE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aceasta, începând cu 01.01.2025</w:t>
      </w:r>
      <w:r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, devenind </w:t>
      </w:r>
      <w:r w:rsidR="00724424" w:rsidRPr="00052F38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Instituția Publică Complexul Educațional Gimnaziul-Grădiniță </w:t>
      </w:r>
      <w:r w:rsidR="00BA1BCE" w:rsidRPr="00052F38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„Pavel Buruiană” </w:t>
      </w:r>
      <w:r w:rsidR="00724424" w:rsidRPr="00052F38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din satul </w:t>
      </w:r>
      <w:r w:rsidR="00BA1BCE" w:rsidRPr="00052F38">
        <w:rPr>
          <w:rFonts w:ascii="Times New Roman" w:hAnsi="Times New Roman" w:cs="Times New Roman"/>
          <w:sz w:val="24"/>
          <w:szCs w:val="24"/>
          <w:lang w:val="it-IT"/>
        </w:rPr>
        <w:t>Condrătești</w:t>
      </w:r>
      <w:r w:rsidR="00724424" w:rsidRPr="00052F38">
        <w:rPr>
          <w:rFonts w:ascii="Times New Roman" w:eastAsia="Calibri" w:hAnsi="Times New Roman" w:cs="Times New Roman"/>
          <w:sz w:val="24"/>
          <w:szCs w:val="24"/>
          <w:lang w:val="it-IT"/>
        </w:rPr>
        <w:t>, raionul Ungheni</w:t>
      </w:r>
      <w:r w:rsidR="007F1A9B" w:rsidRPr="00052F38">
        <w:rPr>
          <w:rFonts w:ascii="Times New Roman" w:eastAsia="Calibri" w:hAnsi="Times New Roman" w:cs="Times New Roman"/>
          <w:sz w:val="24"/>
          <w:szCs w:val="24"/>
          <w:lang w:val="it-IT"/>
        </w:rPr>
        <w:t>.</w:t>
      </w:r>
    </w:p>
    <w:p w:rsidR="00621DE3" w:rsidRPr="00052F38" w:rsidRDefault="00284DB8" w:rsidP="0072442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052F38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ro-RO"/>
        </w:rPr>
        <w:t xml:space="preserve">3. </w:t>
      </w:r>
      <w:r w:rsidR="007F71B2" w:rsidRPr="00052F38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ro-RO"/>
        </w:rPr>
        <w:t>Î</w:t>
      </w:r>
      <w:r w:rsidR="001B5AB1" w:rsidRPr="00052F38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ro-RO"/>
        </w:rPr>
        <w:t>ncepând cu 01.01.202</w:t>
      </w:r>
      <w:r w:rsidR="00BA1BCE" w:rsidRPr="00052F38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ro-RO"/>
        </w:rPr>
        <w:t>5</w:t>
      </w:r>
      <w:r w:rsidR="00BF11F2" w:rsidRPr="00052F38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ro-RO"/>
        </w:rPr>
        <w:t>,</w:t>
      </w:r>
      <w:r w:rsidR="001B5AB1" w:rsidRPr="00052F38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ro-RO"/>
        </w:rPr>
        <w:t xml:space="preserve"> </w:t>
      </w:r>
      <w:r w:rsidR="002558BA" w:rsidRPr="00052F38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ro-RO"/>
        </w:rPr>
        <w:t>i</w:t>
      </w:r>
      <w:r w:rsidR="007F71B2" w:rsidRPr="00052F38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ro-RO"/>
        </w:rPr>
        <w:t>nstituți</w:t>
      </w:r>
      <w:r w:rsidR="00BA1BCE" w:rsidRPr="00052F38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ro-RO"/>
        </w:rPr>
        <w:t>a</w:t>
      </w:r>
      <w:r w:rsidR="007F71B2" w:rsidRPr="00052F38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ro-RO"/>
        </w:rPr>
        <w:t xml:space="preserve"> de </w:t>
      </w:r>
      <w:r w:rsidR="002558BA" w:rsidRPr="00052F38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ro-RO"/>
        </w:rPr>
        <w:t>e</w:t>
      </w:r>
      <w:r w:rsidR="007F71B2" w:rsidRPr="00052F38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ro-RO"/>
        </w:rPr>
        <w:t>du</w:t>
      </w:r>
      <w:r w:rsidR="002C34A3" w:rsidRPr="00052F38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ro-RO"/>
        </w:rPr>
        <w:t xml:space="preserve">cație </w:t>
      </w:r>
      <w:r w:rsidR="002558BA" w:rsidRPr="00052F38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ro-RO"/>
        </w:rPr>
        <w:t>t</w:t>
      </w:r>
      <w:r w:rsidR="002C34A3" w:rsidRPr="00052F38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ro-RO"/>
        </w:rPr>
        <w:t xml:space="preserve">impurie </w:t>
      </w:r>
      <w:r w:rsidR="002558BA" w:rsidRPr="00052F38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ro-RO"/>
        </w:rPr>
        <w:t xml:space="preserve">din </w:t>
      </w:r>
      <w:r w:rsidR="00BA1BCE" w:rsidRPr="00052F38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ro-RO"/>
        </w:rPr>
        <w:t>satul Condrătești</w:t>
      </w:r>
      <w:r w:rsidR="002558BA" w:rsidRPr="00052F38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ro-RO"/>
        </w:rPr>
        <w:t xml:space="preserve"> v</w:t>
      </w:r>
      <w:r w:rsidR="00BA1BCE" w:rsidRPr="00052F38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ro-RO"/>
        </w:rPr>
        <w:t>a</w:t>
      </w:r>
      <w:r w:rsidR="001B5AB1" w:rsidRPr="00052F38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ro-RO"/>
        </w:rPr>
        <w:t xml:space="preserve"> trece </w:t>
      </w:r>
      <w:r w:rsidR="007F71B2" w:rsidRPr="00052F38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ro-RO"/>
        </w:rPr>
        <w:t xml:space="preserve">din subordinea Primăriei </w:t>
      </w:r>
      <w:r w:rsidR="00194F25" w:rsidRPr="00052F38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ro-RO"/>
        </w:rPr>
        <w:t xml:space="preserve">comunei </w:t>
      </w:r>
      <w:r w:rsidR="00BA1BCE" w:rsidRPr="00052F38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ro-RO"/>
        </w:rPr>
        <w:t>Condrătești</w:t>
      </w:r>
      <w:r w:rsidR="007F71B2" w:rsidRPr="00052F38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ro-RO"/>
        </w:rPr>
        <w:t xml:space="preserve">, </w:t>
      </w:r>
      <w:r w:rsidR="00755FFD" w:rsidRPr="00052F38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ro-RO"/>
        </w:rPr>
        <w:t>raionul</w:t>
      </w:r>
      <w:r w:rsidR="007F71B2" w:rsidRPr="00052F38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ro-RO"/>
        </w:rPr>
        <w:t xml:space="preserve"> Ungheni, în subordinea </w:t>
      </w:r>
      <w:r w:rsidR="00621DE3" w:rsidRPr="00052F38">
        <w:rPr>
          <w:rFonts w:ascii="Times New Roman" w:eastAsia="Calibri" w:hAnsi="Times New Roman" w:cs="Times New Roman"/>
          <w:sz w:val="24"/>
          <w:szCs w:val="24"/>
          <w:lang w:val="it-IT"/>
        </w:rPr>
        <w:t>Instituți</w:t>
      </w:r>
      <w:r w:rsidR="00473E05" w:rsidRPr="00052F38">
        <w:rPr>
          <w:rFonts w:ascii="Times New Roman" w:eastAsia="Calibri" w:hAnsi="Times New Roman" w:cs="Times New Roman"/>
          <w:sz w:val="24"/>
          <w:szCs w:val="24"/>
          <w:lang w:val="it-IT"/>
        </w:rPr>
        <w:t>ei</w:t>
      </w:r>
      <w:r w:rsidR="00621DE3" w:rsidRPr="00052F38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 Public</w:t>
      </w:r>
      <w:r w:rsidR="00473E05" w:rsidRPr="00052F38">
        <w:rPr>
          <w:rFonts w:ascii="Times New Roman" w:eastAsia="Calibri" w:hAnsi="Times New Roman" w:cs="Times New Roman"/>
          <w:sz w:val="24"/>
          <w:szCs w:val="24"/>
          <w:lang w:val="it-IT"/>
        </w:rPr>
        <w:t>e</w:t>
      </w:r>
      <w:r w:rsidR="00621DE3" w:rsidRPr="00052F38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 Complexul Educațional Gimnaziul-Grădiniță </w:t>
      </w:r>
      <w:r w:rsidR="00BA1BCE" w:rsidRPr="00052F38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„Pavel Buruiană” </w:t>
      </w:r>
      <w:r w:rsidR="00755FFD" w:rsidRPr="00052F38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din satul </w:t>
      </w:r>
      <w:r w:rsidR="00BA1BCE" w:rsidRPr="00052F38">
        <w:rPr>
          <w:rFonts w:ascii="Times New Roman" w:eastAsia="Calibri" w:hAnsi="Times New Roman" w:cs="Times New Roman"/>
          <w:sz w:val="24"/>
          <w:szCs w:val="24"/>
          <w:lang w:val="it-IT"/>
        </w:rPr>
        <w:t>Condrătești</w:t>
      </w:r>
      <w:r w:rsidR="00755FFD" w:rsidRPr="00052F38">
        <w:rPr>
          <w:rFonts w:ascii="Times New Roman" w:hAnsi="Times New Roman" w:cs="Times New Roman"/>
          <w:sz w:val="24"/>
          <w:szCs w:val="24"/>
          <w:lang w:val="it-IT"/>
        </w:rPr>
        <w:t>,</w:t>
      </w:r>
      <w:r w:rsidR="00755FFD" w:rsidRPr="00052F38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 raionul Ungheni</w:t>
      </w:r>
      <w:r w:rsidR="00755FFD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.                            </w:t>
      </w:r>
      <w:r w:rsidR="00621DE3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                                                                        </w:t>
      </w:r>
      <w:r w:rsidR="0091038C" w:rsidRPr="00052F38">
        <w:rPr>
          <w:rFonts w:ascii="Times New Roman" w:hAnsi="Times New Roman" w:cs="Times New Roman"/>
          <w:sz w:val="24"/>
          <w:szCs w:val="24"/>
          <w:lang w:val="ro-RO"/>
        </w:rPr>
        <w:t>4</w:t>
      </w:r>
      <w:r w:rsidR="008473AF" w:rsidRPr="00052F38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AA02C2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Prin prezenta se</w:t>
      </w:r>
      <w:r w:rsidR="008473AF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aprobă</w:t>
      </w:r>
      <w:r w:rsidR="00007E9B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87FFD" w:rsidRPr="00052F38">
        <w:rPr>
          <w:rFonts w:ascii="Times New Roman" w:hAnsi="Times New Roman" w:cs="Times New Roman"/>
          <w:sz w:val="24"/>
          <w:szCs w:val="24"/>
          <w:lang w:val="ro-RO"/>
        </w:rPr>
        <w:t>statutul</w:t>
      </w:r>
      <w:r w:rsidR="001B5AB1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în redacție nouă a</w:t>
      </w:r>
      <w:r w:rsidR="008473AF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621DE3" w:rsidRPr="00052F38">
        <w:rPr>
          <w:rFonts w:ascii="Times New Roman" w:eastAsia="Calibri" w:hAnsi="Times New Roman" w:cs="Times New Roman"/>
          <w:sz w:val="24"/>
          <w:szCs w:val="24"/>
          <w:lang w:val="it-IT"/>
        </w:rPr>
        <w:t>Instituți</w:t>
      </w:r>
      <w:r w:rsidR="00621DE3" w:rsidRPr="00052F38">
        <w:rPr>
          <w:rFonts w:ascii="Times New Roman" w:hAnsi="Times New Roman" w:cs="Times New Roman"/>
          <w:sz w:val="24"/>
          <w:szCs w:val="24"/>
          <w:lang w:val="it-IT"/>
        </w:rPr>
        <w:t>ei</w:t>
      </w:r>
      <w:r w:rsidR="00621DE3" w:rsidRPr="00052F38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 Public</w:t>
      </w:r>
      <w:r w:rsidR="00621DE3" w:rsidRPr="00052F38">
        <w:rPr>
          <w:rFonts w:ascii="Times New Roman" w:hAnsi="Times New Roman" w:cs="Times New Roman"/>
          <w:sz w:val="24"/>
          <w:szCs w:val="24"/>
          <w:lang w:val="it-IT"/>
        </w:rPr>
        <w:t>e</w:t>
      </w:r>
      <w:r w:rsidR="00621DE3" w:rsidRPr="00052F38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 Complexul Educațional Gimnaziul-Grădiniță </w:t>
      </w:r>
      <w:r w:rsidR="00BA1BCE" w:rsidRPr="00052F38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„Pavel Buruiană” </w:t>
      </w:r>
      <w:r w:rsidR="00194F25" w:rsidRPr="00052F38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din satul </w:t>
      </w:r>
      <w:r w:rsidR="00BA1BCE" w:rsidRPr="00052F38">
        <w:rPr>
          <w:rFonts w:ascii="Times New Roman" w:eastAsia="Calibri" w:hAnsi="Times New Roman" w:cs="Times New Roman"/>
          <w:sz w:val="24"/>
          <w:szCs w:val="24"/>
          <w:lang w:val="it-IT"/>
        </w:rPr>
        <w:t>Condrătești</w:t>
      </w:r>
      <w:r w:rsidR="00621DE3" w:rsidRPr="00052F38">
        <w:rPr>
          <w:rFonts w:ascii="Times New Roman" w:hAnsi="Times New Roman" w:cs="Times New Roman"/>
          <w:sz w:val="24"/>
          <w:szCs w:val="24"/>
          <w:lang w:val="it-IT"/>
        </w:rPr>
        <w:t>,</w:t>
      </w:r>
      <w:r w:rsidR="00621DE3" w:rsidRPr="00052F38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 raionul Ungheni</w:t>
      </w:r>
      <w:r w:rsidR="00621DE3" w:rsidRPr="00052F38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EE67FD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conform anexei</w:t>
      </w:r>
      <w:r w:rsidR="001B5AB1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la prezenta decizie</w:t>
      </w:r>
      <w:r w:rsidR="00987FFD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.          </w:t>
      </w:r>
      <w:r w:rsidR="001B5AB1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               </w:t>
      </w:r>
      <w:r w:rsidR="00724424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</w:t>
      </w:r>
      <w:r w:rsidR="001B5AB1" w:rsidRPr="00052F38">
        <w:rPr>
          <w:rFonts w:ascii="Times New Roman" w:hAnsi="Times New Roman" w:cs="Times New Roman"/>
          <w:sz w:val="24"/>
          <w:szCs w:val="24"/>
          <w:lang w:val="ro-RO"/>
        </w:rPr>
        <w:t>5.</w:t>
      </w:r>
      <w:r w:rsidR="00987FFD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1B5AB1" w:rsidRPr="00052F38">
        <w:rPr>
          <w:rFonts w:ascii="Times New Roman" w:hAnsi="Times New Roman" w:cs="Times New Roman"/>
          <w:sz w:val="24"/>
          <w:szCs w:val="24"/>
          <w:lang w:val="ro-RO"/>
        </w:rPr>
        <w:t>Statutul în redacție nouă al</w:t>
      </w:r>
      <w:r w:rsidR="007F71B2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194F25" w:rsidRPr="00052F38">
        <w:rPr>
          <w:rFonts w:ascii="Times New Roman" w:hAnsi="Times New Roman" w:cs="Times New Roman"/>
          <w:sz w:val="24"/>
          <w:szCs w:val="24"/>
          <w:lang w:val="ro-RO"/>
        </w:rPr>
        <w:t>Instituției Publice Gimnaziul</w:t>
      </w:r>
      <w:r w:rsidR="00724424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– Grădiniță</w:t>
      </w:r>
      <w:r w:rsidR="00194F25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755F4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„Pavel Buruiană” </w:t>
      </w:r>
      <w:r w:rsidR="00194F25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din satul </w:t>
      </w:r>
      <w:r w:rsidR="00D755F4" w:rsidRPr="00052F38">
        <w:rPr>
          <w:rFonts w:ascii="Times New Roman" w:hAnsi="Times New Roman" w:cs="Times New Roman"/>
          <w:sz w:val="24"/>
          <w:szCs w:val="24"/>
          <w:lang w:val="ro-RO"/>
        </w:rPr>
        <w:t>Condrătești</w:t>
      </w:r>
      <w:r w:rsidR="00194F25" w:rsidRPr="00052F38">
        <w:rPr>
          <w:rFonts w:ascii="Times New Roman" w:hAnsi="Times New Roman" w:cs="Times New Roman"/>
          <w:sz w:val="24"/>
          <w:szCs w:val="24"/>
          <w:lang w:val="ro-RO"/>
        </w:rPr>
        <w:t>, raionul Ungheni</w:t>
      </w:r>
      <w:r w:rsidR="00621DE3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1B5AB1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va fi prezentat </w:t>
      </w:r>
      <w:r w:rsidR="00BF11F2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spre avizare </w:t>
      </w:r>
      <w:r w:rsidR="001B5AB1" w:rsidRPr="00052F38">
        <w:rPr>
          <w:rFonts w:ascii="Times New Roman" w:hAnsi="Times New Roman" w:cs="Times New Roman"/>
          <w:sz w:val="24"/>
          <w:szCs w:val="24"/>
          <w:lang w:val="ro-RO"/>
        </w:rPr>
        <w:t>Ministerului</w:t>
      </w:r>
      <w:r w:rsidR="00BF11F2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Educației și Cercetării al Republicii Moldova.</w:t>
      </w:r>
      <w:r w:rsidR="001B5AB1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87FFD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                       </w:t>
      </w:r>
      <w:r w:rsidR="001B5AB1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</w:t>
      </w:r>
      <w:r w:rsidR="00987FFD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        </w:t>
      </w:r>
      <w:r w:rsidR="00D755F4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</w:t>
      </w:r>
      <w:r w:rsidR="00BF11F2" w:rsidRPr="00052F38">
        <w:rPr>
          <w:rFonts w:ascii="Times New Roman" w:hAnsi="Times New Roman" w:cs="Times New Roman"/>
          <w:sz w:val="24"/>
          <w:szCs w:val="24"/>
          <w:lang w:val="ro-RO"/>
        </w:rPr>
        <w:t>6</w:t>
      </w:r>
      <w:r w:rsidR="00F13AA7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621DE3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Directorul </w:t>
      </w:r>
      <w:r w:rsidR="00724424" w:rsidRPr="00052F38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ro-RO"/>
        </w:rPr>
        <w:t xml:space="preserve">instituției publice </w:t>
      </w:r>
      <w:r w:rsidR="00AA02C2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va asigura:    </w:t>
      </w:r>
      <w:r w:rsidR="007F71B2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</w:p>
    <w:p w:rsidR="00052F38" w:rsidRDefault="00621DE3" w:rsidP="0072442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- verificarea denumirii </w:t>
      </w:r>
      <w:r w:rsidRPr="00052F38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ro-RO"/>
        </w:rPr>
        <w:t>Instituției Publice Complexul Edu</w:t>
      </w:r>
      <w:r w:rsidR="00194F25" w:rsidRPr="00052F38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ro-RO"/>
        </w:rPr>
        <w:t xml:space="preserve">cațional Gimnaziul - Grădiniță </w:t>
      </w:r>
      <w:r w:rsidR="00D755F4" w:rsidRPr="00052F38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ro-RO"/>
        </w:rPr>
        <w:t xml:space="preserve">„Pavel Buruiană” </w:t>
      </w:r>
      <w:r w:rsidRPr="00052F38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ro-RO"/>
        </w:rPr>
        <w:t xml:space="preserve">din satul </w:t>
      </w:r>
      <w:r w:rsidR="00D755F4" w:rsidRPr="00052F38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ro-RO"/>
        </w:rPr>
        <w:t>Condrătești</w:t>
      </w:r>
      <w:r w:rsidRPr="00052F38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ro-RO"/>
        </w:rPr>
        <w:t xml:space="preserve">, raionul Ungheni, </w:t>
      </w:r>
      <w:r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la Instituția Publică „Agenția Servicii Publice”;                                                                                                                                   </w:t>
      </w:r>
      <w:r w:rsidR="007F71B2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</w:t>
      </w:r>
      <w:r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                      </w:t>
      </w:r>
      <w:r w:rsidR="00AA02C2" w:rsidRPr="00052F38">
        <w:rPr>
          <w:rFonts w:ascii="Times New Roman" w:hAnsi="Times New Roman" w:cs="Times New Roman"/>
          <w:sz w:val="24"/>
          <w:szCs w:val="24"/>
          <w:lang w:val="ro-RO"/>
        </w:rPr>
        <w:t>- înregistrarea</w:t>
      </w:r>
      <w:r w:rsidR="00F13AA7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AE28A1" w:rsidRPr="00052F38">
        <w:rPr>
          <w:rFonts w:ascii="Times New Roman" w:hAnsi="Times New Roman" w:cs="Times New Roman"/>
          <w:sz w:val="24"/>
          <w:szCs w:val="24"/>
          <w:lang w:val="ro-RO"/>
        </w:rPr>
        <w:t>schimbării denumirii</w:t>
      </w:r>
      <w:r w:rsidR="00B37DD5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724424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instituției publice </w:t>
      </w:r>
      <w:r w:rsidR="001025D4" w:rsidRPr="00052F38">
        <w:rPr>
          <w:rFonts w:ascii="Times New Roman" w:hAnsi="Times New Roman" w:cs="Times New Roman"/>
          <w:sz w:val="24"/>
          <w:szCs w:val="24"/>
          <w:lang w:val="ro-RO"/>
        </w:rPr>
        <w:t>în termenii prevăzuți de legislația în vigoare</w:t>
      </w:r>
      <w:r w:rsidR="00AA02C2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;  </w:t>
      </w:r>
      <w:r w:rsidR="007F71B2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                                                                               -</w:t>
      </w:r>
      <w:r w:rsidR="00724424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depunerea/ridicarea actelor </w:t>
      </w:r>
      <w:r w:rsidR="007F71B2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în termenii prevăzuți de legislație la Instituția Publică „Agenția Servicii Publice”;                         </w:t>
      </w:r>
    </w:p>
    <w:p w:rsidR="00052F38" w:rsidRDefault="00052F38" w:rsidP="0072442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052F38" w:rsidRDefault="00052F38" w:rsidP="0072442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052F38" w:rsidRDefault="00052F38" w:rsidP="0072442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052F38" w:rsidRDefault="00052F38" w:rsidP="0072442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94543E" w:rsidRPr="00052F38" w:rsidRDefault="007F71B2" w:rsidP="0072442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                               </w:t>
      </w:r>
      <w:r w:rsidR="00AA02C2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                                                    </w:t>
      </w:r>
      <w:r w:rsidR="00AE28A1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                </w:t>
      </w:r>
      <w:r w:rsidR="00AA02C2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E85983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- </w:t>
      </w:r>
      <w:r w:rsidR="00AE28A1" w:rsidRPr="00052F38">
        <w:rPr>
          <w:rFonts w:ascii="Times New Roman" w:hAnsi="Times New Roman" w:cs="Times New Roman"/>
          <w:sz w:val="24"/>
          <w:szCs w:val="24"/>
          <w:lang w:val="ro-RO"/>
        </w:rPr>
        <w:t>primirea</w:t>
      </w:r>
      <w:r w:rsidR="00E85983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bunurilor </w:t>
      </w:r>
      <w:r w:rsidR="00AE28A1" w:rsidRPr="00052F38">
        <w:rPr>
          <w:rFonts w:ascii="Times New Roman" w:hAnsi="Times New Roman" w:cs="Times New Roman"/>
          <w:sz w:val="24"/>
          <w:szCs w:val="24"/>
          <w:lang w:val="ro-RO"/>
        </w:rPr>
        <w:t>transmise ca urm</w:t>
      </w:r>
      <w:r w:rsidRPr="00052F38">
        <w:rPr>
          <w:rFonts w:ascii="Times New Roman" w:hAnsi="Times New Roman" w:cs="Times New Roman"/>
          <w:sz w:val="24"/>
          <w:szCs w:val="24"/>
          <w:lang w:val="ro-RO"/>
        </w:rPr>
        <w:t>are</w:t>
      </w:r>
      <w:r w:rsidR="00AE28A1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a </w:t>
      </w:r>
      <w:r w:rsidRPr="00052F38">
        <w:rPr>
          <w:rFonts w:ascii="Times New Roman" w:hAnsi="Times New Roman" w:cs="Times New Roman"/>
          <w:sz w:val="24"/>
          <w:szCs w:val="24"/>
          <w:lang w:val="ro-RO"/>
        </w:rPr>
        <w:t>trecerii</w:t>
      </w:r>
      <w:r w:rsidR="00724424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755F4" w:rsidRPr="00052F38">
        <w:rPr>
          <w:rFonts w:ascii="Times New Roman" w:hAnsi="Times New Roman" w:cs="Times New Roman"/>
          <w:sz w:val="24"/>
          <w:szCs w:val="24"/>
          <w:lang w:val="ro-RO"/>
        </w:rPr>
        <w:t>instituției</w:t>
      </w:r>
      <w:r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de </w:t>
      </w:r>
      <w:r w:rsidR="002558BA" w:rsidRPr="00052F38">
        <w:rPr>
          <w:rFonts w:ascii="Times New Roman" w:hAnsi="Times New Roman" w:cs="Times New Roman"/>
          <w:sz w:val="24"/>
          <w:szCs w:val="24"/>
          <w:lang w:val="ro-RO"/>
        </w:rPr>
        <w:t>e</w:t>
      </w:r>
      <w:r w:rsidR="00AE28A1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ducație </w:t>
      </w:r>
      <w:r w:rsidR="002558BA" w:rsidRPr="00052F38">
        <w:rPr>
          <w:rFonts w:ascii="Times New Roman" w:hAnsi="Times New Roman" w:cs="Times New Roman"/>
          <w:sz w:val="24"/>
          <w:szCs w:val="24"/>
          <w:lang w:val="ro-RO"/>
        </w:rPr>
        <w:t>t</w:t>
      </w:r>
      <w:r w:rsidR="00AE28A1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impurie </w:t>
      </w:r>
      <w:r w:rsidR="002558BA" w:rsidRPr="00052F38">
        <w:rPr>
          <w:rFonts w:ascii="Times New Roman" w:hAnsi="Times New Roman" w:cs="Times New Roman"/>
          <w:sz w:val="24"/>
          <w:szCs w:val="24"/>
          <w:lang w:val="ro-RO"/>
        </w:rPr>
        <w:t>din sat</w:t>
      </w:r>
      <w:r w:rsidR="00D755F4" w:rsidRPr="00052F38">
        <w:rPr>
          <w:rFonts w:ascii="Times New Roman" w:hAnsi="Times New Roman" w:cs="Times New Roman"/>
          <w:sz w:val="24"/>
          <w:szCs w:val="24"/>
          <w:lang w:val="ro-RO"/>
        </w:rPr>
        <w:t>ul</w:t>
      </w:r>
      <w:r w:rsidR="00621DE3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755F4" w:rsidRPr="00052F38">
        <w:rPr>
          <w:rFonts w:ascii="Times New Roman" w:hAnsi="Times New Roman" w:cs="Times New Roman"/>
          <w:sz w:val="24"/>
          <w:szCs w:val="24"/>
          <w:lang w:val="ro-RO"/>
        </w:rPr>
        <w:t>Condrătești</w:t>
      </w:r>
      <w:r w:rsidR="00621DE3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din subordinea Primăriei </w:t>
      </w:r>
      <w:r w:rsidR="00D755F4" w:rsidRPr="00052F38">
        <w:rPr>
          <w:rFonts w:ascii="Times New Roman" w:hAnsi="Times New Roman" w:cs="Times New Roman"/>
          <w:sz w:val="24"/>
          <w:szCs w:val="24"/>
          <w:lang w:val="ro-RO"/>
        </w:rPr>
        <w:t>comunei Condrătești</w:t>
      </w:r>
      <w:r w:rsidR="00621DE3" w:rsidRPr="00052F38">
        <w:rPr>
          <w:rFonts w:ascii="Times New Roman" w:hAnsi="Times New Roman" w:cs="Times New Roman"/>
          <w:sz w:val="24"/>
          <w:szCs w:val="24"/>
          <w:lang w:val="ro-RO"/>
        </w:rPr>
        <w:t>, raionul Ungheni,</w:t>
      </w:r>
      <w:r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în subordinea</w:t>
      </w:r>
      <w:r w:rsidR="0091038C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621DE3" w:rsidRPr="00052F38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ro-RO"/>
        </w:rPr>
        <w:t xml:space="preserve">Instituției Publice Complexul Educațional Gimnaziul - Grădiniță </w:t>
      </w:r>
      <w:r w:rsidR="00D755F4" w:rsidRPr="00052F38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ro-RO"/>
        </w:rPr>
        <w:t xml:space="preserve">„Pavel Buruiană” </w:t>
      </w:r>
      <w:r w:rsidR="00621DE3" w:rsidRPr="00052F38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ro-RO"/>
        </w:rPr>
        <w:t xml:space="preserve">din satul </w:t>
      </w:r>
      <w:r w:rsidR="00D755F4" w:rsidRPr="00052F38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ro-RO"/>
        </w:rPr>
        <w:t>Condrătești</w:t>
      </w:r>
      <w:r w:rsidR="00621DE3" w:rsidRPr="00052F38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ro-RO"/>
        </w:rPr>
        <w:t>, raionul Ungheni</w:t>
      </w:r>
      <w:r w:rsidR="00621DE3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;                                                                                                                                   </w:t>
      </w:r>
      <w:r w:rsidR="00AA02C2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13AA7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 w:rsidR="00AA02C2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                 </w:t>
      </w:r>
      <w:r w:rsidR="00AE28A1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</w:t>
      </w:r>
      <w:r w:rsidR="00F13AA7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- angajarea prin transfer </w:t>
      </w:r>
      <w:r w:rsidR="00367507" w:rsidRPr="00052F38"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7F1A9B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personalului </w:t>
      </w:r>
      <w:r w:rsidR="002558BA" w:rsidRPr="00052F38">
        <w:rPr>
          <w:rFonts w:ascii="Times New Roman" w:hAnsi="Times New Roman" w:cs="Times New Roman"/>
          <w:sz w:val="24"/>
          <w:szCs w:val="24"/>
          <w:lang w:val="ro-RO"/>
        </w:rPr>
        <w:t>instituți</w:t>
      </w:r>
      <w:r w:rsidR="00D755F4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ei </w:t>
      </w:r>
      <w:r w:rsidR="002558BA" w:rsidRPr="00052F38">
        <w:rPr>
          <w:rFonts w:ascii="Times New Roman" w:hAnsi="Times New Roman" w:cs="Times New Roman"/>
          <w:sz w:val="24"/>
          <w:szCs w:val="24"/>
          <w:lang w:val="ro-RO"/>
        </w:rPr>
        <w:t>de educație timpurie din sat</w:t>
      </w:r>
      <w:r w:rsidR="00D755F4" w:rsidRPr="00052F38">
        <w:rPr>
          <w:rFonts w:ascii="Times New Roman" w:hAnsi="Times New Roman" w:cs="Times New Roman"/>
          <w:sz w:val="24"/>
          <w:szCs w:val="24"/>
          <w:lang w:val="ro-RO"/>
        </w:rPr>
        <w:t>ul</w:t>
      </w:r>
      <w:r w:rsidR="002558BA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755F4" w:rsidRPr="00052F38">
        <w:rPr>
          <w:rFonts w:ascii="Times New Roman" w:hAnsi="Times New Roman" w:cs="Times New Roman"/>
          <w:sz w:val="24"/>
          <w:szCs w:val="24"/>
          <w:lang w:val="ro-RO"/>
        </w:rPr>
        <w:t>Condrătești</w:t>
      </w:r>
      <w:r w:rsidR="002558BA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13AA7" w:rsidRPr="00052F38">
        <w:rPr>
          <w:rFonts w:ascii="Times New Roman" w:hAnsi="Times New Roman" w:cs="Times New Roman"/>
          <w:sz w:val="24"/>
          <w:szCs w:val="24"/>
          <w:lang w:val="ro-RO"/>
        </w:rPr>
        <w:t>conform prevederilo</w:t>
      </w:r>
      <w:r w:rsidR="003456E3" w:rsidRPr="00052F38">
        <w:rPr>
          <w:rFonts w:ascii="Times New Roman" w:hAnsi="Times New Roman" w:cs="Times New Roman"/>
          <w:sz w:val="24"/>
          <w:szCs w:val="24"/>
          <w:lang w:val="ro-RO"/>
        </w:rPr>
        <w:t>r legislaţiei muncii în vigoare.</w:t>
      </w:r>
      <w:r w:rsidR="00F13AA7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  <w:r w:rsidR="001025D4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                                                                                                </w:t>
      </w:r>
      <w:r w:rsidR="00BF11F2" w:rsidRPr="00052F38">
        <w:rPr>
          <w:rFonts w:ascii="Times New Roman" w:hAnsi="Times New Roman" w:cs="Times New Roman"/>
          <w:sz w:val="24"/>
          <w:szCs w:val="24"/>
          <w:lang w:val="en-US"/>
        </w:rPr>
        <w:t>7</w:t>
      </w:r>
      <w:r w:rsidR="0091038C" w:rsidRPr="00052F3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F13AA7" w:rsidRPr="00052F38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F13AA7" w:rsidRPr="00052F38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Cheltuielile </w:t>
      </w:r>
      <w:proofErr w:type="gramStart"/>
      <w:r w:rsidR="00F13AA7" w:rsidRPr="00052F38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ce</w:t>
      </w:r>
      <w:proofErr w:type="gramEnd"/>
      <w:r w:rsidR="00F13AA7" w:rsidRPr="00052F38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 ţin de </w:t>
      </w:r>
      <w:r w:rsidR="00BF11F2" w:rsidRPr="00052F38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schimbarea denumirii </w:t>
      </w:r>
      <w:r w:rsidR="00621DE3" w:rsidRPr="00052F38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instituției publice</w:t>
      </w:r>
      <w:r w:rsidR="00F13AA7" w:rsidRPr="00052F38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 vor fi suportate din mijloacele prec</w:t>
      </w:r>
      <w:r w:rsidR="00BF11F2" w:rsidRPr="00052F38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onizate în bugetul instituției</w:t>
      </w:r>
      <w:r w:rsidR="00F13AA7" w:rsidRPr="00052F38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 </w:t>
      </w:r>
      <w:r w:rsidR="002558BA" w:rsidRPr="00052F38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publice </w:t>
      </w:r>
      <w:r w:rsidR="00F13AA7" w:rsidRPr="00052F38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pentru anul 202</w:t>
      </w:r>
      <w:r w:rsidR="00D75704" w:rsidRPr="00052F38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4</w:t>
      </w:r>
      <w:r w:rsidR="00F13AA7" w:rsidRPr="00052F38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.</w:t>
      </w:r>
      <w:r w:rsidR="00F13AA7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  <w:r w:rsidR="0073169A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                                           </w:t>
      </w:r>
      <w:r w:rsidR="00621DE3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</w:t>
      </w:r>
      <w:r w:rsidR="00B470E1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8. </w:t>
      </w:r>
      <w:r w:rsidR="00621DE3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Prezenta decizie va fi </w:t>
      </w:r>
      <w:r w:rsidR="00B470E1" w:rsidRPr="00052F38">
        <w:rPr>
          <w:rFonts w:ascii="Times New Roman" w:hAnsi="Times New Roman" w:cs="Times New Roman"/>
          <w:sz w:val="24"/>
          <w:szCs w:val="24"/>
          <w:lang w:val="ro-RO"/>
        </w:rPr>
        <w:t>adu</w:t>
      </w:r>
      <w:r w:rsidR="00621DE3" w:rsidRPr="00052F38">
        <w:rPr>
          <w:rFonts w:ascii="Times New Roman" w:hAnsi="Times New Roman" w:cs="Times New Roman"/>
          <w:sz w:val="24"/>
          <w:szCs w:val="24"/>
          <w:lang w:val="ro-RO"/>
        </w:rPr>
        <w:t>să</w:t>
      </w:r>
      <w:r w:rsidR="00B470E1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la cunoștinț</w:t>
      </w:r>
      <w:r w:rsidR="00621DE3" w:rsidRPr="00052F38"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B470E1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Ministerului Educației și Cercetării a Republicii Moldova, Consiliului </w:t>
      </w:r>
      <w:r w:rsidR="007F1A9B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comunal </w:t>
      </w:r>
      <w:r w:rsidR="00D755F4" w:rsidRPr="00052F38">
        <w:rPr>
          <w:rFonts w:ascii="Times New Roman" w:hAnsi="Times New Roman" w:cs="Times New Roman"/>
          <w:sz w:val="24"/>
          <w:szCs w:val="24"/>
          <w:lang w:val="ro-RO"/>
        </w:rPr>
        <w:t>Condrătești</w:t>
      </w:r>
      <w:r w:rsidR="00B470E1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621DE3" w:rsidRPr="00052F38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ro-RO"/>
        </w:rPr>
        <w:t xml:space="preserve">Instituției Publice Gimnaziul </w:t>
      </w:r>
      <w:r w:rsidR="00D755F4" w:rsidRPr="00052F38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ro-RO"/>
        </w:rPr>
        <w:t>„Pavel Buruiană”</w:t>
      </w:r>
      <w:r w:rsidR="00621DE3" w:rsidRPr="00052F38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ro-RO"/>
        </w:rPr>
        <w:t xml:space="preserve"> din satul </w:t>
      </w:r>
      <w:r w:rsidR="00D755F4" w:rsidRPr="00052F38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ro-RO"/>
        </w:rPr>
        <w:t>Condrătești</w:t>
      </w:r>
      <w:r w:rsidR="00621DE3" w:rsidRPr="00052F38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ro-RO"/>
        </w:rPr>
        <w:t>, raionul Ungheni,</w:t>
      </w:r>
      <w:r w:rsidR="00621DE3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470E1" w:rsidRPr="00052F38">
        <w:rPr>
          <w:rFonts w:ascii="Times New Roman" w:hAnsi="Times New Roman" w:cs="Times New Roman"/>
          <w:sz w:val="24"/>
          <w:szCs w:val="24"/>
          <w:lang w:val="ro-RO"/>
        </w:rPr>
        <w:t>Direcți</w:t>
      </w:r>
      <w:r w:rsidR="00621DE3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ei Educație, Direcției Finanțe.                                                                                                                                                                            </w:t>
      </w:r>
      <w:r w:rsidR="00B470E1" w:rsidRPr="00052F38">
        <w:rPr>
          <w:rFonts w:ascii="Times New Roman" w:hAnsi="Times New Roman" w:cs="Times New Roman"/>
          <w:sz w:val="24"/>
          <w:szCs w:val="24"/>
          <w:lang w:val="ro-RO"/>
        </w:rPr>
        <w:t>9</w:t>
      </w:r>
      <w:r w:rsidR="00B470E1" w:rsidRPr="00052F38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. Controlul asupra executării prezentei decizii se pune în sarcina </w:t>
      </w:r>
      <w:r w:rsidR="00D755F4" w:rsidRPr="00052F38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dlui </w:t>
      </w:r>
      <w:proofErr w:type="spellStart"/>
      <w:r w:rsidR="00D755F4" w:rsidRPr="00052F38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Ternovschi</w:t>
      </w:r>
      <w:proofErr w:type="spellEnd"/>
      <w:r w:rsidR="00D755F4" w:rsidRPr="00052F38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 Dionisie</w:t>
      </w:r>
      <w:r w:rsidR="00B470E1" w:rsidRPr="00052F38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, președintele raionului Ungheni.</w:t>
      </w:r>
      <w:r w:rsidR="00B470E1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           </w:t>
      </w:r>
    </w:p>
    <w:p w:rsidR="00621DE3" w:rsidRPr="00052F38" w:rsidRDefault="00621DE3" w:rsidP="0072442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052F38" w:rsidRDefault="001219B7" w:rsidP="00724424">
      <w:pPr>
        <w:spacing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052F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2F38">
        <w:rPr>
          <w:rFonts w:ascii="Times New Roman" w:hAnsi="Times New Roman" w:cs="Times New Roman"/>
          <w:sz w:val="24"/>
          <w:szCs w:val="24"/>
          <w:lang w:val="en-US"/>
        </w:rPr>
        <w:t>Preşedintele</w:t>
      </w:r>
      <w:proofErr w:type="spellEnd"/>
      <w:r w:rsidRPr="00052F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2F38">
        <w:rPr>
          <w:rFonts w:ascii="Times New Roman" w:hAnsi="Times New Roman" w:cs="Times New Roman"/>
          <w:sz w:val="24"/>
          <w:szCs w:val="24"/>
          <w:lang w:val="en-US"/>
        </w:rPr>
        <w:t>şedinţei</w:t>
      </w:r>
      <w:proofErr w:type="spellEnd"/>
      <w:r w:rsidRPr="00052F38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_______________________               </w:t>
      </w:r>
      <w:r w:rsidR="0094543E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</w:t>
      </w:r>
      <w:r w:rsidR="00621DE3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proofErr w:type="spellStart"/>
      <w:r w:rsidRPr="00052F38">
        <w:rPr>
          <w:rFonts w:ascii="Times New Roman" w:hAnsi="Times New Roman" w:cs="Times New Roman"/>
          <w:i/>
          <w:sz w:val="24"/>
          <w:szCs w:val="24"/>
          <w:lang w:val="en-US"/>
        </w:rPr>
        <w:t>Contrasemnează</w:t>
      </w:r>
      <w:proofErr w:type="spellEnd"/>
      <w:r w:rsidRPr="00052F38">
        <w:rPr>
          <w:rFonts w:ascii="Times New Roman" w:hAnsi="Times New Roman" w:cs="Times New Roman"/>
          <w:i/>
          <w:sz w:val="24"/>
          <w:szCs w:val="24"/>
          <w:lang w:val="en-US"/>
        </w:rPr>
        <w:t>:</w:t>
      </w:r>
      <w:r w:rsidR="0073169A" w:rsidRPr="00052F3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                                                                                   </w:t>
      </w:r>
    </w:p>
    <w:p w:rsidR="00996114" w:rsidRPr="00052F38" w:rsidRDefault="0073169A" w:rsidP="00724424">
      <w:pPr>
        <w:spacing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052F3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                                                              </w:t>
      </w:r>
      <w:r w:rsidR="001219B7" w:rsidRPr="00052F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96114" w:rsidRPr="00052F38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</w:p>
    <w:p w:rsidR="00052F38" w:rsidRDefault="003269A2" w:rsidP="00724424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52F38">
        <w:rPr>
          <w:rFonts w:ascii="Times New Roman" w:hAnsi="Times New Roman" w:cs="Times New Roman"/>
          <w:sz w:val="24"/>
          <w:szCs w:val="24"/>
          <w:lang w:val="en-US"/>
        </w:rPr>
        <w:t>Secretara</w:t>
      </w:r>
      <w:proofErr w:type="spellEnd"/>
      <w:r w:rsidR="00052F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52F38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1219B7" w:rsidRPr="00052F38">
        <w:rPr>
          <w:rFonts w:ascii="Times New Roman" w:hAnsi="Times New Roman" w:cs="Times New Roman"/>
          <w:sz w:val="24"/>
          <w:szCs w:val="24"/>
          <w:lang w:val="en-US"/>
        </w:rPr>
        <w:t>onsiliului</w:t>
      </w:r>
      <w:proofErr w:type="spellEnd"/>
      <w:r w:rsidR="001219B7" w:rsidRPr="00052F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219B7" w:rsidRPr="00052F38">
        <w:rPr>
          <w:rFonts w:ascii="Times New Roman" w:hAnsi="Times New Roman" w:cs="Times New Roman"/>
          <w:sz w:val="24"/>
          <w:szCs w:val="24"/>
          <w:lang w:val="en-US"/>
        </w:rPr>
        <w:t>raional</w:t>
      </w:r>
      <w:proofErr w:type="spellEnd"/>
      <w:r w:rsidR="001219B7" w:rsidRPr="00052F38">
        <w:rPr>
          <w:rFonts w:ascii="Times New Roman" w:hAnsi="Times New Roman" w:cs="Times New Roman"/>
          <w:sz w:val="24"/>
          <w:szCs w:val="24"/>
          <w:lang w:val="en-US"/>
        </w:rPr>
        <w:t xml:space="preserve">,                                       </w:t>
      </w:r>
      <w:r w:rsidR="00D75704" w:rsidRPr="00052F38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</w:t>
      </w:r>
      <w:r w:rsidR="00052F38">
        <w:rPr>
          <w:rFonts w:ascii="Times New Roman" w:hAnsi="Times New Roman" w:cs="Times New Roman"/>
          <w:sz w:val="24"/>
          <w:szCs w:val="24"/>
          <w:lang w:val="en-US"/>
        </w:rPr>
        <w:t xml:space="preserve">          </w:t>
      </w:r>
      <w:proofErr w:type="spellStart"/>
      <w:r w:rsidR="00052F38">
        <w:rPr>
          <w:rFonts w:ascii="Times New Roman" w:hAnsi="Times New Roman" w:cs="Times New Roman"/>
          <w:sz w:val="24"/>
          <w:szCs w:val="24"/>
          <w:lang w:val="en-US"/>
        </w:rPr>
        <w:t>Rodica</w:t>
      </w:r>
      <w:proofErr w:type="spellEnd"/>
      <w:r w:rsidR="00052F38">
        <w:rPr>
          <w:rFonts w:ascii="Times New Roman" w:hAnsi="Times New Roman" w:cs="Times New Roman"/>
          <w:sz w:val="24"/>
          <w:szCs w:val="24"/>
          <w:lang w:val="en-US"/>
        </w:rPr>
        <w:t xml:space="preserve"> LIȚCAN</w:t>
      </w:r>
    </w:p>
    <w:p w:rsidR="00052F38" w:rsidRDefault="00052F38" w:rsidP="00724424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Șefa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Secției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juridică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resurse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umane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Valentina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PASCARU</w:t>
      </w:r>
    </w:p>
    <w:p w:rsidR="001219B7" w:rsidRPr="00052F38" w:rsidRDefault="00052F38" w:rsidP="00724424">
      <w:pPr>
        <w:rPr>
          <w:rFonts w:ascii="Times New Roman" w:hAnsi="Times New Roman" w:cs="Times New Roman"/>
          <w:i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810887" w:rsidRPr="00052F38">
        <w:rPr>
          <w:rFonts w:ascii="Times New Roman" w:hAnsi="Times New Roman" w:cs="Times New Roman"/>
          <w:sz w:val="24"/>
          <w:szCs w:val="24"/>
          <w:lang w:val="ro-RO"/>
        </w:rPr>
        <w:t>ef</w:t>
      </w:r>
      <w:r w:rsidR="00D75704" w:rsidRPr="00052F38">
        <w:rPr>
          <w:rFonts w:ascii="Times New Roman" w:hAnsi="Times New Roman" w:cs="Times New Roman"/>
          <w:sz w:val="24"/>
          <w:szCs w:val="24"/>
          <w:lang w:val="ro-RO"/>
        </w:rPr>
        <w:t>a interimară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Direcție Educație</w:t>
      </w:r>
      <w:r w:rsidR="00810887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810887" w:rsidRPr="00052F38">
        <w:rPr>
          <w:rFonts w:ascii="Times New Roman" w:hAnsi="Times New Roman" w:cs="Times New Roman"/>
          <w:sz w:val="24"/>
          <w:szCs w:val="24"/>
          <w:lang w:val="ro-RO"/>
        </w:rPr>
        <w:t xml:space="preserve">      Iulia </w:t>
      </w:r>
      <w:r>
        <w:rPr>
          <w:rFonts w:ascii="Times New Roman" w:hAnsi="Times New Roman" w:cs="Times New Roman"/>
          <w:sz w:val="24"/>
          <w:szCs w:val="24"/>
          <w:lang w:val="ro-RO"/>
        </w:rPr>
        <w:t>PANCU</w:t>
      </w:r>
    </w:p>
    <w:p w:rsidR="00052F38" w:rsidRPr="00052F38" w:rsidRDefault="00052F38">
      <w:pPr>
        <w:rPr>
          <w:rFonts w:ascii="Times New Roman" w:hAnsi="Times New Roman" w:cs="Times New Roman"/>
          <w:i/>
          <w:sz w:val="24"/>
          <w:szCs w:val="24"/>
          <w:lang w:val="ro-RO"/>
        </w:rPr>
      </w:pPr>
    </w:p>
    <w:sectPr w:rsidR="00052F38" w:rsidRPr="00052F38" w:rsidSect="00615A83">
      <w:pgSz w:w="11906" w:h="16838"/>
      <w:pgMar w:top="142" w:right="850" w:bottom="426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2330"/>
    <w:rsid w:val="00002949"/>
    <w:rsid w:val="00007E9B"/>
    <w:rsid w:val="00035AB5"/>
    <w:rsid w:val="000367FB"/>
    <w:rsid w:val="00052F38"/>
    <w:rsid w:val="000A0DBA"/>
    <w:rsid w:val="000B15DC"/>
    <w:rsid w:val="000C0A92"/>
    <w:rsid w:val="001025D4"/>
    <w:rsid w:val="001219B7"/>
    <w:rsid w:val="001433F8"/>
    <w:rsid w:val="00146B1E"/>
    <w:rsid w:val="00194F25"/>
    <w:rsid w:val="001B5AB1"/>
    <w:rsid w:val="002149B0"/>
    <w:rsid w:val="00241C48"/>
    <w:rsid w:val="002558BA"/>
    <w:rsid w:val="00284DB8"/>
    <w:rsid w:val="00291AC0"/>
    <w:rsid w:val="002A093E"/>
    <w:rsid w:val="002C34A3"/>
    <w:rsid w:val="00311E98"/>
    <w:rsid w:val="003269A2"/>
    <w:rsid w:val="00326F38"/>
    <w:rsid w:val="003271A9"/>
    <w:rsid w:val="003456E3"/>
    <w:rsid w:val="0036090E"/>
    <w:rsid w:val="00367507"/>
    <w:rsid w:val="003F56EA"/>
    <w:rsid w:val="00417705"/>
    <w:rsid w:val="0043509F"/>
    <w:rsid w:val="00435EDB"/>
    <w:rsid w:val="004365F0"/>
    <w:rsid w:val="00463C2C"/>
    <w:rsid w:val="00464DC5"/>
    <w:rsid w:val="00473E05"/>
    <w:rsid w:val="00496566"/>
    <w:rsid w:val="004A113F"/>
    <w:rsid w:val="004D30F2"/>
    <w:rsid w:val="004F20D9"/>
    <w:rsid w:val="005710E1"/>
    <w:rsid w:val="005A43C7"/>
    <w:rsid w:val="005E429F"/>
    <w:rsid w:val="005E56D7"/>
    <w:rsid w:val="005F2558"/>
    <w:rsid w:val="006104B0"/>
    <w:rsid w:val="00615A83"/>
    <w:rsid w:val="00621DE3"/>
    <w:rsid w:val="00672366"/>
    <w:rsid w:val="007060A3"/>
    <w:rsid w:val="00724424"/>
    <w:rsid w:val="0073169A"/>
    <w:rsid w:val="00752C96"/>
    <w:rsid w:val="00755FFD"/>
    <w:rsid w:val="007810E8"/>
    <w:rsid w:val="007936EC"/>
    <w:rsid w:val="007A6248"/>
    <w:rsid w:val="007B3FD1"/>
    <w:rsid w:val="007C31A7"/>
    <w:rsid w:val="007F1A9B"/>
    <w:rsid w:val="007F71B2"/>
    <w:rsid w:val="00810887"/>
    <w:rsid w:val="008473AF"/>
    <w:rsid w:val="00851D5E"/>
    <w:rsid w:val="00875BB6"/>
    <w:rsid w:val="00876EA0"/>
    <w:rsid w:val="008900A1"/>
    <w:rsid w:val="008A6405"/>
    <w:rsid w:val="008B2330"/>
    <w:rsid w:val="008E1F21"/>
    <w:rsid w:val="0091038C"/>
    <w:rsid w:val="0094543E"/>
    <w:rsid w:val="009514E4"/>
    <w:rsid w:val="00967B0F"/>
    <w:rsid w:val="00983F23"/>
    <w:rsid w:val="00987FFD"/>
    <w:rsid w:val="00996114"/>
    <w:rsid w:val="009962CD"/>
    <w:rsid w:val="009A5F7E"/>
    <w:rsid w:val="009D7F59"/>
    <w:rsid w:val="00A02C9B"/>
    <w:rsid w:val="00A0377B"/>
    <w:rsid w:val="00A41594"/>
    <w:rsid w:val="00A70DA7"/>
    <w:rsid w:val="00AA02C2"/>
    <w:rsid w:val="00AE28A1"/>
    <w:rsid w:val="00AF70C2"/>
    <w:rsid w:val="00B36E8F"/>
    <w:rsid w:val="00B37DD5"/>
    <w:rsid w:val="00B470E1"/>
    <w:rsid w:val="00B76490"/>
    <w:rsid w:val="00B85B0D"/>
    <w:rsid w:val="00B95A52"/>
    <w:rsid w:val="00BA1BCE"/>
    <w:rsid w:val="00BA7C66"/>
    <w:rsid w:val="00BF11F2"/>
    <w:rsid w:val="00BF122D"/>
    <w:rsid w:val="00BF6ACA"/>
    <w:rsid w:val="00C63F39"/>
    <w:rsid w:val="00CA5905"/>
    <w:rsid w:val="00CB52B0"/>
    <w:rsid w:val="00CE3374"/>
    <w:rsid w:val="00D755F4"/>
    <w:rsid w:val="00D75704"/>
    <w:rsid w:val="00D875B0"/>
    <w:rsid w:val="00D9240D"/>
    <w:rsid w:val="00DB5DBA"/>
    <w:rsid w:val="00E60B92"/>
    <w:rsid w:val="00E63B85"/>
    <w:rsid w:val="00E85983"/>
    <w:rsid w:val="00EC3C46"/>
    <w:rsid w:val="00EE67FD"/>
    <w:rsid w:val="00F014F1"/>
    <w:rsid w:val="00F13AA7"/>
    <w:rsid w:val="00F211E2"/>
    <w:rsid w:val="00F232E5"/>
    <w:rsid w:val="00F73DF3"/>
    <w:rsid w:val="00FE0B5D"/>
    <w:rsid w:val="00FE5D3F"/>
    <w:rsid w:val="00FE658E"/>
    <w:rsid w:val="00FF1159"/>
    <w:rsid w:val="00FF6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M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AA7"/>
    <w:rPr>
      <w:lang w:val="ru-RU"/>
    </w:rPr>
  </w:style>
  <w:style w:type="paragraph" w:styleId="Titlu4">
    <w:name w:val="heading 4"/>
    <w:basedOn w:val="Normal"/>
    <w:link w:val="Titlu4Caracter"/>
    <w:uiPriority w:val="9"/>
    <w:qFormat/>
    <w:rsid w:val="005710E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4Caracter">
    <w:name w:val="Titlu 4 Caracter"/>
    <w:basedOn w:val="Fontdeparagrafimplicit"/>
    <w:link w:val="Titlu4"/>
    <w:uiPriority w:val="9"/>
    <w:rsid w:val="005710E1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Robust">
    <w:name w:val="Strong"/>
    <w:basedOn w:val="Fontdeparagrafimplicit"/>
    <w:uiPriority w:val="22"/>
    <w:qFormat/>
    <w:rsid w:val="005710E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M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A7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0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4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C239D-2F28-49BE-A9EC-062A4BC53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1011</Words>
  <Characters>5767</Characters>
  <Application>Microsoft Office Word</Application>
  <DocSecurity>0</DocSecurity>
  <Lines>48</Lines>
  <Paragraphs>13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6765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Meleca Iraida Gheorghe</dc:creator>
  <cp:lastModifiedBy>User</cp:lastModifiedBy>
  <cp:revision>4</cp:revision>
  <cp:lastPrinted>2023-09-22T13:57:00Z</cp:lastPrinted>
  <dcterms:created xsi:type="dcterms:W3CDTF">2024-04-30T07:42:00Z</dcterms:created>
  <dcterms:modified xsi:type="dcterms:W3CDTF">2024-05-03T07:10:00Z</dcterms:modified>
</cp:coreProperties>
</file>